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B7DF6" w14:textId="35AC2959" w:rsidR="0020288E" w:rsidRPr="00C21136" w:rsidRDefault="0020288E" w:rsidP="0020288E">
      <w:pPr>
        <w:jc w:val="center"/>
        <w:rPr>
          <w:b/>
          <w:bCs/>
        </w:rPr>
      </w:pPr>
      <w:r w:rsidRPr="00C21136">
        <w:rPr>
          <w:b/>
          <w:bCs/>
        </w:rPr>
        <w:t>ESTÁGIO BÁSICO I</w:t>
      </w:r>
    </w:p>
    <w:p w14:paraId="66591959" w14:textId="28BB1326" w:rsidR="002E24F4" w:rsidRPr="00C21136" w:rsidRDefault="0020288E" w:rsidP="0020288E">
      <w:pPr>
        <w:jc w:val="center"/>
        <w:rPr>
          <w:b/>
          <w:bCs/>
        </w:rPr>
      </w:pPr>
      <w:r w:rsidRPr="00C21136">
        <w:rPr>
          <w:b/>
          <w:bCs/>
        </w:rPr>
        <w:t>OLHARES SOBRE A INFÂNCIA E ADOLESCÊNCIA</w:t>
      </w:r>
    </w:p>
    <w:tbl>
      <w:tblPr>
        <w:tblStyle w:val="Tabelacomgrade"/>
        <w:tblW w:w="10349" w:type="dxa"/>
        <w:tblInd w:w="-856" w:type="dxa"/>
        <w:tblLook w:val="04A0" w:firstRow="1" w:lastRow="0" w:firstColumn="1" w:lastColumn="0" w:noHBand="0" w:noVBand="1"/>
      </w:tblPr>
      <w:tblGrid>
        <w:gridCol w:w="4820"/>
        <w:gridCol w:w="1560"/>
        <w:gridCol w:w="3969"/>
      </w:tblGrid>
      <w:tr w:rsidR="00147A79" w14:paraId="33AEC1D0" w14:textId="2F383FBE" w:rsidTr="00C9748D">
        <w:tc>
          <w:tcPr>
            <w:tcW w:w="4820" w:type="dxa"/>
            <w:shd w:val="clear" w:color="auto" w:fill="D9D9D9" w:themeFill="background1" w:themeFillShade="D9"/>
          </w:tcPr>
          <w:p w14:paraId="7DA4BB34" w14:textId="394FBA92" w:rsidR="00147A79" w:rsidRPr="00C21136" w:rsidRDefault="00147A79" w:rsidP="00CF28D8">
            <w:pPr>
              <w:spacing w:line="360" w:lineRule="auto"/>
              <w:jc w:val="both"/>
              <w:rPr>
                <w:b/>
                <w:bCs/>
              </w:rPr>
            </w:pPr>
            <w:r w:rsidRPr="00C21136">
              <w:rPr>
                <w:b/>
                <w:bCs/>
              </w:rPr>
              <w:t>LOCAIS DE ESTÁGIO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41618777" w14:textId="4F6F32F9" w:rsidR="00147A79" w:rsidRPr="00C21136" w:rsidRDefault="00147A79" w:rsidP="00CF28D8">
            <w:pPr>
              <w:spacing w:line="360" w:lineRule="auto"/>
              <w:jc w:val="both"/>
              <w:rPr>
                <w:b/>
                <w:bCs/>
              </w:rPr>
            </w:pPr>
            <w:r w:rsidRPr="00C21136">
              <w:rPr>
                <w:b/>
                <w:bCs/>
              </w:rPr>
              <w:t>CIDADE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1BF236B0" w14:textId="41D0ECB7" w:rsidR="00147A79" w:rsidRPr="00C21136" w:rsidRDefault="00147A79" w:rsidP="00CF28D8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CONTATO</w:t>
            </w:r>
          </w:p>
        </w:tc>
      </w:tr>
      <w:tr w:rsidR="00147A79" w14:paraId="0C02B6BD" w14:textId="016B6327" w:rsidTr="00C9748D">
        <w:tc>
          <w:tcPr>
            <w:tcW w:w="4820" w:type="dxa"/>
          </w:tcPr>
          <w:p w14:paraId="17AABC33" w14:textId="1DA800BA" w:rsidR="00147A79" w:rsidRDefault="00147A79" w:rsidP="00CF28D8">
            <w:pPr>
              <w:spacing w:line="360" w:lineRule="auto"/>
              <w:jc w:val="both"/>
            </w:pPr>
            <w:r>
              <w:t>Leão XIII</w:t>
            </w:r>
            <w:r w:rsidR="00812442">
              <w:t xml:space="preserve"> - </w:t>
            </w:r>
            <w:r w:rsidR="00812442" w:rsidRPr="00812442">
              <w:t>Núcleo Víctor Issler</w:t>
            </w:r>
          </w:p>
        </w:tc>
        <w:tc>
          <w:tcPr>
            <w:tcW w:w="1560" w:type="dxa"/>
          </w:tcPr>
          <w:p w14:paraId="10003226" w14:textId="02CBEE46" w:rsidR="00147A79" w:rsidRDefault="00147A79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0FC77430" w14:textId="10D0D2CF" w:rsidR="00147A79" w:rsidRDefault="00E247BD" w:rsidP="00CF28D8">
            <w:pPr>
              <w:spacing w:line="360" w:lineRule="auto"/>
              <w:jc w:val="both"/>
            </w:pPr>
            <w:r w:rsidRPr="00E247BD">
              <w:t>Psicóloga Carla </w:t>
            </w:r>
            <w:r>
              <w:t xml:space="preserve">- </w:t>
            </w:r>
            <w:r w:rsidRPr="00E247BD">
              <w:t>54 9139-4590</w:t>
            </w:r>
          </w:p>
        </w:tc>
      </w:tr>
      <w:tr w:rsidR="00147A79" w14:paraId="6739B004" w14:textId="287BCF63" w:rsidTr="00C9748D">
        <w:tc>
          <w:tcPr>
            <w:tcW w:w="4820" w:type="dxa"/>
          </w:tcPr>
          <w:p w14:paraId="24262A83" w14:textId="39BC289F" w:rsidR="00147A79" w:rsidRDefault="00147A79" w:rsidP="00CF28D8">
            <w:pPr>
              <w:spacing w:line="360" w:lineRule="auto"/>
              <w:jc w:val="both"/>
            </w:pPr>
            <w:proofErr w:type="spellStart"/>
            <w:r>
              <w:t>Cejume</w:t>
            </w:r>
            <w:proofErr w:type="spellEnd"/>
          </w:p>
        </w:tc>
        <w:tc>
          <w:tcPr>
            <w:tcW w:w="1560" w:type="dxa"/>
          </w:tcPr>
          <w:p w14:paraId="787F177D" w14:textId="02F34653" w:rsidR="00147A79" w:rsidRDefault="00147A79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30CFE0C8" w14:textId="588B8604" w:rsidR="00147A79" w:rsidRDefault="00C9748D" w:rsidP="00CF28D8">
            <w:pPr>
              <w:spacing w:line="360" w:lineRule="auto"/>
              <w:jc w:val="both"/>
            </w:pPr>
            <w:r w:rsidRPr="00C9748D">
              <w:t xml:space="preserve">Irmã </w:t>
            </w:r>
            <w:proofErr w:type="spellStart"/>
            <w:r w:rsidRPr="00C9748D">
              <w:t>Catiane</w:t>
            </w:r>
            <w:proofErr w:type="spellEnd"/>
            <w:r>
              <w:t xml:space="preserve"> </w:t>
            </w:r>
            <w:r w:rsidRPr="00C9748D">
              <w:t>-</w:t>
            </w:r>
            <w:r>
              <w:t xml:space="preserve"> </w:t>
            </w:r>
            <w:r w:rsidRPr="00C9748D">
              <w:t>984329971</w:t>
            </w:r>
          </w:p>
        </w:tc>
      </w:tr>
      <w:tr w:rsidR="00147A79" w14:paraId="7F532A49" w14:textId="722B2425" w:rsidTr="00C9748D">
        <w:tc>
          <w:tcPr>
            <w:tcW w:w="4820" w:type="dxa"/>
          </w:tcPr>
          <w:p w14:paraId="357908CB" w14:textId="31B30AF3" w:rsidR="00147A79" w:rsidRDefault="00E369DB" w:rsidP="00CF28D8">
            <w:pPr>
              <w:spacing w:line="360" w:lineRule="auto"/>
              <w:jc w:val="both"/>
            </w:pPr>
            <w:r>
              <w:t xml:space="preserve">Escola Estadual </w:t>
            </w:r>
            <w:r w:rsidR="00147A79">
              <w:t>EENAV</w:t>
            </w:r>
          </w:p>
        </w:tc>
        <w:tc>
          <w:tcPr>
            <w:tcW w:w="1560" w:type="dxa"/>
          </w:tcPr>
          <w:p w14:paraId="238FD938" w14:textId="45775B59" w:rsidR="00147A79" w:rsidRDefault="00147A79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7C16A3E9" w14:textId="59E5332F" w:rsidR="00147A79" w:rsidRDefault="00C443C1" w:rsidP="00CF28D8">
            <w:pPr>
              <w:spacing w:line="360" w:lineRule="auto"/>
              <w:jc w:val="both"/>
            </w:pPr>
            <w:proofErr w:type="spellStart"/>
            <w:r w:rsidRPr="00C443C1">
              <w:t>Th</w:t>
            </w:r>
            <w:r>
              <w:t>i</w:t>
            </w:r>
            <w:r w:rsidRPr="00C443C1">
              <w:t>elli</w:t>
            </w:r>
            <w:proofErr w:type="spellEnd"/>
            <w:r>
              <w:t xml:space="preserve"> </w:t>
            </w:r>
            <w:r w:rsidRPr="00C443C1">
              <w:t>- 9 8167-7152</w:t>
            </w:r>
          </w:p>
        </w:tc>
      </w:tr>
      <w:tr w:rsidR="001E23E8" w14:paraId="06A59E4E" w14:textId="77777777" w:rsidTr="00C9748D">
        <w:tc>
          <w:tcPr>
            <w:tcW w:w="4820" w:type="dxa"/>
          </w:tcPr>
          <w:p w14:paraId="7E6185CB" w14:textId="4116A648" w:rsidR="001E23E8" w:rsidRDefault="001E23E8" w:rsidP="00CF28D8">
            <w:pPr>
              <w:spacing w:line="360" w:lineRule="auto"/>
              <w:jc w:val="both"/>
            </w:pPr>
            <w:r>
              <w:t>Escola do Hoje</w:t>
            </w:r>
          </w:p>
        </w:tc>
        <w:tc>
          <w:tcPr>
            <w:tcW w:w="1560" w:type="dxa"/>
          </w:tcPr>
          <w:p w14:paraId="7E56C2A4" w14:textId="5E8839FE" w:rsidR="001E23E8" w:rsidRDefault="001E23E8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6175FE32" w14:textId="09C6FB0E" w:rsidR="001E23E8" w:rsidRPr="00C443C1" w:rsidRDefault="00B9555C" w:rsidP="00CF28D8">
            <w:pPr>
              <w:spacing w:line="360" w:lineRule="auto"/>
              <w:jc w:val="both"/>
            </w:pPr>
            <w:r w:rsidRPr="00B9555C">
              <w:t xml:space="preserve">Diretora </w:t>
            </w:r>
            <w:proofErr w:type="spellStart"/>
            <w:r w:rsidRPr="00B9555C">
              <w:t>Gisieli</w:t>
            </w:r>
            <w:proofErr w:type="spellEnd"/>
            <w:r w:rsidRPr="00B9555C">
              <w:t> (54) 99930-1567</w:t>
            </w:r>
          </w:p>
        </w:tc>
      </w:tr>
      <w:tr w:rsidR="00137D8E" w14:paraId="5A4FDA14" w14:textId="7C56FD3F" w:rsidTr="00C9748D">
        <w:tc>
          <w:tcPr>
            <w:tcW w:w="4820" w:type="dxa"/>
          </w:tcPr>
          <w:p w14:paraId="6C3B27D4" w14:textId="3C5B663B" w:rsidR="00137D8E" w:rsidRDefault="00137D8E" w:rsidP="00CF28D8">
            <w:pPr>
              <w:spacing w:line="360" w:lineRule="auto"/>
              <w:jc w:val="both"/>
            </w:pPr>
            <w:r>
              <w:t>Apae</w:t>
            </w:r>
            <w:r w:rsidR="00A23C72">
              <w:t xml:space="preserve"> – </w:t>
            </w:r>
            <w:r w:rsidR="00C216F0">
              <w:t xml:space="preserve">CAS </w:t>
            </w:r>
            <w:proofErr w:type="spellStart"/>
            <w:r w:rsidR="00A23C72">
              <w:t>TEAcolhe</w:t>
            </w:r>
            <w:proofErr w:type="spellEnd"/>
            <w:r w:rsidR="00A23C72">
              <w:t xml:space="preserve"> Passo Fundo</w:t>
            </w:r>
          </w:p>
        </w:tc>
        <w:tc>
          <w:tcPr>
            <w:tcW w:w="1560" w:type="dxa"/>
          </w:tcPr>
          <w:p w14:paraId="3473D219" w14:textId="2ABADA07" w:rsidR="00137D8E" w:rsidRDefault="00137D8E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303E6554" w14:textId="470B81FA" w:rsidR="00137D8E" w:rsidRDefault="00AF0668" w:rsidP="00CF28D8">
            <w:pPr>
              <w:spacing w:line="360" w:lineRule="auto"/>
              <w:jc w:val="both"/>
            </w:pPr>
            <w:r w:rsidRPr="00AF0668">
              <w:t xml:space="preserve">Regina </w:t>
            </w:r>
            <w:proofErr w:type="spellStart"/>
            <w:r w:rsidRPr="00AF0668">
              <w:t>Ampese</w:t>
            </w:r>
            <w:proofErr w:type="spellEnd"/>
            <w:r w:rsidRPr="00AF0668">
              <w:t xml:space="preserve"> - 992683790</w:t>
            </w:r>
          </w:p>
        </w:tc>
      </w:tr>
      <w:tr w:rsidR="00137D8E" w14:paraId="124AE9EB" w14:textId="2FB95E5B" w:rsidTr="00C9748D">
        <w:tc>
          <w:tcPr>
            <w:tcW w:w="4820" w:type="dxa"/>
          </w:tcPr>
          <w:p w14:paraId="6D3B8287" w14:textId="7AC46A1E" w:rsidR="00137D8E" w:rsidRDefault="00F3328B" w:rsidP="00CF28D8">
            <w:pPr>
              <w:spacing w:line="360" w:lineRule="auto"/>
              <w:jc w:val="both"/>
            </w:pPr>
            <w:r w:rsidRPr="00F3328B">
              <w:t>Escola de Educação Infantil Pintando o Sete</w:t>
            </w:r>
          </w:p>
        </w:tc>
        <w:tc>
          <w:tcPr>
            <w:tcW w:w="1560" w:type="dxa"/>
          </w:tcPr>
          <w:p w14:paraId="1F0B5F12" w14:textId="7AC7EA78" w:rsidR="00137D8E" w:rsidRDefault="00E247BD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75659E06" w14:textId="5C74DE68" w:rsidR="00137D8E" w:rsidRDefault="00C216F0" w:rsidP="00CF28D8">
            <w:pPr>
              <w:spacing w:line="360" w:lineRule="auto"/>
              <w:jc w:val="both"/>
            </w:pPr>
            <w:r>
              <w:t xml:space="preserve">Diretora - </w:t>
            </w:r>
            <w:r w:rsidRPr="00C216F0">
              <w:t>54 9609-6319</w:t>
            </w:r>
          </w:p>
        </w:tc>
      </w:tr>
      <w:tr w:rsidR="00137D8E" w14:paraId="5B60F8D1" w14:textId="3DA19CC9" w:rsidTr="00C9748D">
        <w:tc>
          <w:tcPr>
            <w:tcW w:w="4820" w:type="dxa"/>
          </w:tcPr>
          <w:p w14:paraId="341266DD" w14:textId="11003D66" w:rsidR="00137D8E" w:rsidRDefault="00F3328B" w:rsidP="00CF28D8">
            <w:pPr>
              <w:spacing w:line="360" w:lineRule="auto"/>
              <w:jc w:val="both"/>
            </w:pPr>
            <w:r w:rsidRPr="00F3328B">
              <w:t>Escola de Educação Infantil Artes e Manhas</w:t>
            </w:r>
          </w:p>
        </w:tc>
        <w:tc>
          <w:tcPr>
            <w:tcW w:w="1560" w:type="dxa"/>
          </w:tcPr>
          <w:p w14:paraId="4100EBC0" w14:textId="627AF03B" w:rsidR="00137D8E" w:rsidRDefault="00E247BD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7C089160" w14:textId="0D148F15" w:rsidR="00137D8E" w:rsidRDefault="001B6D87" w:rsidP="00CF28D8">
            <w:pPr>
              <w:spacing w:line="360" w:lineRule="auto"/>
              <w:jc w:val="both"/>
            </w:pPr>
            <w:r w:rsidRPr="001B6D87">
              <w:t>Marina </w:t>
            </w:r>
            <w:r>
              <w:t xml:space="preserve">- </w:t>
            </w:r>
            <w:r w:rsidRPr="001B6D87">
              <w:t>54 9168-2784</w:t>
            </w:r>
          </w:p>
        </w:tc>
      </w:tr>
      <w:tr w:rsidR="00137D8E" w14:paraId="318AF5EB" w14:textId="5AFC9EFE" w:rsidTr="00C9748D">
        <w:tc>
          <w:tcPr>
            <w:tcW w:w="4820" w:type="dxa"/>
          </w:tcPr>
          <w:p w14:paraId="4C014ADF" w14:textId="71CF0A90" w:rsidR="00137D8E" w:rsidRDefault="00137D8E" w:rsidP="00CF28D8">
            <w:pPr>
              <w:spacing w:line="360" w:lineRule="auto"/>
              <w:jc w:val="both"/>
            </w:pPr>
            <w:r>
              <w:t>Escola de Educação Infantil Anjinho da Guarda</w:t>
            </w:r>
          </w:p>
        </w:tc>
        <w:tc>
          <w:tcPr>
            <w:tcW w:w="1560" w:type="dxa"/>
          </w:tcPr>
          <w:p w14:paraId="68A232FD" w14:textId="0E2D8267" w:rsidR="00137D8E" w:rsidRDefault="00137D8E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286C6206" w14:textId="1460733C" w:rsidR="00137D8E" w:rsidRDefault="00F17F8E" w:rsidP="00CF28D8">
            <w:pPr>
              <w:spacing w:line="360" w:lineRule="auto"/>
              <w:jc w:val="both"/>
            </w:pPr>
            <w:r w:rsidRPr="00F17F8E">
              <w:t>(54) 3327-4141</w:t>
            </w:r>
          </w:p>
        </w:tc>
      </w:tr>
      <w:tr w:rsidR="00137D8E" w14:paraId="696DCAB0" w14:textId="3891E3D3" w:rsidTr="00C9748D">
        <w:tc>
          <w:tcPr>
            <w:tcW w:w="4820" w:type="dxa"/>
          </w:tcPr>
          <w:p w14:paraId="6342083F" w14:textId="5B5532B5" w:rsidR="00137D8E" w:rsidRDefault="00E247BD" w:rsidP="00CF28D8">
            <w:pPr>
              <w:spacing w:line="360" w:lineRule="auto"/>
              <w:jc w:val="both"/>
            </w:pPr>
            <w:r w:rsidRPr="00F3328B">
              <w:t>ONG AMOR</w:t>
            </w:r>
          </w:p>
        </w:tc>
        <w:tc>
          <w:tcPr>
            <w:tcW w:w="1560" w:type="dxa"/>
          </w:tcPr>
          <w:p w14:paraId="77433C50" w14:textId="421F88CF" w:rsidR="00137D8E" w:rsidRDefault="00E247BD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4FDDE154" w14:textId="18002F74" w:rsidR="00137D8E" w:rsidRDefault="001A7853" w:rsidP="00CF28D8">
            <w:pPr>
              <w:spacing w:line="360" w:lineRule="auto"/>
              <w:jc w:val="both"/>
            </w:pPr>
            <w:r w:rsidRPr="001A7853">
              <w:t xml:space="preserve">Alice </w:t>
            </w:r>
            <w:r>
              <w:t xml:space="preserve">- </w:t>
            </w:r>
            <w:r w:rsidRPr="001A7853">
              <w:t>54 99214-2893</w:t>
            </w:r>
          </w:p>
        </w:tc>
      </w:tr>
      <w:tr w:rsidR="00A35585" w14:paraId="4884F207" w14:textId="77777777" w:rsidTr="00C9748D">
        <w:tc>
          <w:tcPr>
            <w:tcW w:w="4820" w:type="dxa"/>
          </w:tcPr>
          <w:p w14:paraId="421A6C15" w14:textId="2F45DDA5" w:rsidR="00A35585" w:rsidRPr="00F3328B" w:rsidRDefault="00A35585" w:rsidP="00CF28D8">
            <w:pPr>
              <w:spacing w:line="360" w:lineRule="auto"/>
              <w:jc w:val="both"/>
            </w:pPr>
            <w:r w:rsidRPr="00F3328B">
              <w:t>Escola Estadual Protásio Alves</w:t>
            </w:r>
          </w:p>
        </w:tc>
        <w:tc>
          <w:tcPr>
            <w:tcW w:w="1560" w:type="dxa"/>
          </w:tcPr>
          <w:p w14:paraId="0AB138C6" w14:textId="7349AC36" w:rsidR="00A35585" w:rsidRDefault="00590AB6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4BDBC0EC" w14:textId="7736DD27" w:rsidR="00A35585" w:rsidRPr="001A7853" w:rsidRDefault="00A35585" w:rsidP="00CF28D8">
            <w:pPr>
              <w:spacing w:line="360" w:lineRule="auto"/>
              <w:jc w:val="both"/>
            </w:pPr>
            <w:r w:rsidRPr="00F3328B">
              <w:t xml:space="preserve">Pérola </w:t>
            </w:r>
            <w:r>
              <w:t xml:space="preserve">- </w:t>
            </w:r>
            <w:r w:rsidRPr="00F3328B">
              <w:t>54 99985-5412</w:t>
            </w:r>
          </w:p>
        </w:tc>
      </w:tr>
      <w:tr w:rsidR="003F0399" w14:paraId="17049973" w14:textId="77777777" w:rsidTr="00C9748D">
        <w:tc>
          <w:tcPr>
            <w:tcW w:w="4820" w:type="dxa"/>
          </w:tcPr>
          <w:p w14:paraId="7E3B7556" w14:textId="130512F8" w:rsidR="003F0399" w:rsidRPr="00F3328B" w:rsidRDefault="003F0399" w:rsidP="00CF28D8">
            <w:pPr>
              <w:spacing w:line="360" w:lineRule="auto"/>
              <w:jc w:val="both"/>
            </w:pPr>
            <w:r w:rsidRPr="003F0399">
              <w:t xml:space="preserve">Escola Estadual </w:t>
            </w:r>
            <w:proofErr w:type="spellStart"/>
            <w:r w:rsidRPr="003F0399">
              <w:t>Profª</w:t>
            </w:r>
            <w:proofErr w:type="spellEnd"/>
            <w:r w:rsidRPr="003F0399">
              <w:t xml:space="preserve"> Eulina Braga</w:t>
            </w:r>
          </w:p>
        </w:tc>
        <w:tc>
          <w:tcPr>
            <w:tcW w:w="1560" w:type="dxa"/>
          </w:tcPr>
          <w:p w14:paraId="4A117155" w14:textId="5EDDB040" w:rsidR="003F0399" w:rsidRDefault="003F0399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1A35A4EB" w14:textId="096ABC0B" w:rsidR="003F0399" w:rsidRPr="00F3328B" w:rsidRDefault="00DC4947" w:rsidP="00CF28D8">
            <w:pPr>
              <w:spacing w:line="360" w:lineRule="auto"/>
              <w:jc w:val="both"/>
            </w:pPr>
            <w:r w:rsidRPr="00DC4947">
              <w:t>33132281</w:t>
            </w:r>
          </w:p>
        </w:tc>
      </w:tr>
      <w:tr w:rsidR="000A5156" w14:paraId="14096B34" w14:textId="77777777" w:rsidTr="00C9748D">
        <w:tc>
          <w:tcPr>
            <w:tcW w:w="4820" w:type="dxa"/>
          </w:tcPr>
          <w:p w14:paraId="31060E4C" w14:textId="3FC8C2D7" w:rsidR="000A5156" w:rsidRPr="003F0399" w:rsidRDefault="000A5156" w:rsidP="00CF28D8">
            <w:pPr>
              <w:spacing w:line="360" w:lineRule="auto"/>
              <w:jc w:val="both"/>
            </w:pPr>
            <w:r w:rsidRPr="000A5156">
              <w:t xml:space="preserve">Escola de Autistas </w:t>
            </w:r>
            <w:proofErr w:type="spellStart"/>
            <w:r w:rsidRPr="000A5156">
              <w:t>Profª</w:t>
            </w:r>
            <w:proofErr w:type="spellEnd"/>
            <w:r w:rsidRPr="000A5156">
              <w:t xml:space="preserve"> Olga Caetano Dias</w:t>
            </w:r>
          </w:p>
        </w:tc>
        <w:tc>
          <w:tcPr>
            <w:tcW w:w="1560" w:type="dxa"/>
          </w:tcPr>
          <w:p w14:paraId="505F54CC" w14:textId="2690ECE4" w:rsidR="000A5156" w:rsidRDefault="000A5156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7444F21E" w14:textId="2DCD6C3D" w:rsidR="000A5156" w:rsidRPr="00DC4947" w:rsidRDefault="009C2AE0" w:rsidP="00CF28D8">
            <w:pPr>
              <w:spacing w:line="360" w:lineRule="auto"/>
              <w:jc w:val="both"/>
            </w:pPr>
            <w:r w:rsidRPr="009C2AE0">
              <w:t>(54) 3312-9707</w:t>
            </w:r>
          </w:p>
        </w:tc>
      </w:tr>
      <w:tr w:rsidR="00C8605D" w14:paraId="466D63DF" w14:textId="77777777" w:rsidTr="00C9748D">
        <w:tc>
          <w:tcPr>
            <w:tcW w:w="4820" w:type="dxa"/>
          </w:tcPr>
          <w:p w14:paraId="4E335D4A" w14:textId="5D068DA2" w:rsidR="00C8605D" w:rsidRPr="000A5156" w:rsidRDefault="00C8605D" w:rsidP="00CF28D8">
            <w:pPr>
              <w:spacing w:line="360" w:lineRule="auto"/>
              <w:jc w:val="both"/>
            </w:pPr>
            <w:r w:rsidRPr="00C8605D">
              <w:t xml:space="preserve">EMEI Darcísio </w:t>
            </w:r>
            <w:proofErr w:type="spellStart"/>
            <w:r w:rsidRPr="00C8605D">
              <w:t>Staudt</w:t>
            </w:r>
            <w:proofErr w:type="spellEnd"/>
            <w:r>
              <w:t xml:space="preserve"> – bairro Valinhos</w:t>
            </w:r>
          </w:p>
        </w:tc>
        <w:tc>
          <w:tcPr>
            <w:tcW w:w="1560" w:type="dxa"/>
          </w:tcPr>
          <w:p w14:paraId="238EAEEF" w14:textId="312E69D1" w:rsidR="00C8605D" w:rsidRDefault="00C8605D" w:rsidP="00CF28D8">
            <w:pPr>
              <w:spacing w:line="360" w:lineRule="auto"/>
              <w:jc w:val="both"/>
            </w:pPr>
            <w:r>
              <w:t>Passo Fundo</w:t>
            </w:r>
          </w:p>
        </w:tc>
        <w:tc>
          <w:tcPr>
            <w:tcW w:w="3969" w:type="dxa"/>
          </w:tcPr>
          <w:p w14:paraId="33D9D281" w14:textId="77777777" w:rsidR="00C8605D" w:rsidRPr="009C2AE0" w:rsidRDefault="00C8605D" w:rsidP="00CF28D8">
            <w:pPr>
              <w:spacing w:line="360" w:lineRule="auto"/>
              <w:jc w:val="both"/>
            </w:pPr>
          </w:p>
        </w:tc>
      </w:tr>
      <w:tr w:rsidR="00D32143" w14:paraId="6947618D" w14:textId="77777777" w:rsidTr="00C9748D">
        <w:tc>
          <w:tcPr>
            <w:tcW w:w="4820" w:type="dxa"/>
          </w:tcPr>
          <w:p w14:paraId="431E25E2" w14:textId="24C6BD6A" w:rsidR="00D32143" w:rsidRPr="00F3328B" w:rsidRDefault="00D32143" w:rsidP="00CF28D8">
            <w:pPr>
              <w:spacing w:line="360" w:lineRule="auto"/>
              <w:jc w:val="both"/>
            </w:pPr>
            <w:r w:rsidRPr="00D32143">
              <w:t xml:space="preserve">CAS </w:t>
            </w:r>
            <w:proofErr w:type="spellStart"/>
            <w:r w:rsidRPr="00D32143">
              <w:t>TEAcolhe</w:t>
            </w:r>
            <w:proofErr w:type="spellEnd"/>
            <w:r w:rsidRPr="00D32143">
              <w:t xml:space="preserve"> </w:t>
            </w:r>
          </w:p>
        </w:tc>
        <w:tc>
          <w:tcPr>
            <w:tcW w:w="1560" w:type="dxa"/>
          </w:tcPr>
          <w:p w14:paraId="76A0183B" w14:textId="775D583B" w:rsidR="00D32143" w:rsidRDefault="00D32143" w:rsidP="00CF28D8">
            <w:pPr>
              <w:spacing w:line="360" w:lineRule="auto"/>
              <w:jc w:val="both"/>
            </w:pPr>
            <w:r w:rsidRPr="00D32143">
              <w:t>Carazinho</w:t>
            </w:r>
          </w:p>
        </w:tc>
        <w:tc>
          <w:tcPr>
            <w:tcW w:w="3969" w:type="dxa"/>
          </w:tcPr>
          <w:p w14:paraId="76CE740F" w14:textId="45E50E79" w:rsidR="00D32143" w:rsidRPr="00F3328B" w:rsidRDefault="00D32143" w:rsidP="00CF28D8">
            <w:pPr>
              <w:spacing w:line="360" w:lineRule="auto"/>
              <w:jc w:val="both"/>
            </w:pPr>
          </w:p>
        </w:tc>
      </w:tr>
      <w:tr w:rsidR="00137D8E" w14:paraId="6F6101D4" w14:textId="262022BD" w:rsidTr="00C9748D">
        <w:tc>
          <w:tcPr>
            <w:tcW w:w="4820" w:type="dxa"/>
          </w:tcPr>
          <w:p w14:paraId="14DDDEEC" w14:textId="12A5573B" w:rsidR="00137D8E" w:rsidRDefault="00137D8E" w:rsidP="00CF28D8">
            <w:pPr>
              <w:spacing w:line="360" w:lineRule="auto"/>
              <w:jc w:val="both"/>
            </w:pPr>
            <w:r>
              <w:t xml:space="preserve">EMEB Francisco Mariano Braga </w:t>
            </w:r>
          </w:p>
        </w:tc>
        <w:tc>
          <w:tcPr>
            <w:tcW w:w="1560" w:type="dxa"/>
          </w:tcPr>
          <w:p w14:paraId="1EBDB8A3" w14:textId="0442D8F0" w:rsidR="00137D8E" w:rsidRDefault="00137D8E" w:rsidP="00CF28D8">
            <w:pPr>
              <w:spacing w:line="360" w:lineRule="auto"/>
              <w:jc w:val="both"/>
            </w:pPr>
            <w:r>
              <w:t>Rondinha</w:t>
            </w:r>
          </w:p>
        </w:tc>
        <w:tc>
          <w:tcPr>
            <w:tcW w:w="3969" w:type="dxa"/>
          </w:tcPr>
          <w:p w14:paraId="39E185D3" w14:textId="77777777" w:rsidR="00137D8E" w:rsidRDefault="00137D8E" w:rsidP="00CF28D8">
            <w:pPr>
              <w:spacing w:line="360" w:lineRule="auto"/>
              <w:jc w:val="both"/>
            </w:pPr>
          </w:p>
        </w:tc>
      </w:tr>
      <w:tr w:rsidR="00137D8E" w14:paraId="6148098E" w14:textId="4E67818B" w:rsidTr="00C9748D">
        <w:tc>
          <w:tcPr>
            <w:tcW w:w="4820" w:type="dxa"/>
          </w:tcPr>
          <w:p w14:paraId="605C4CB3" w14:textId="3961CC88" w:rsidR="00137D8E" w:rsidRDefault="00137D8E" w:rsidP="00CF28D8">
            <w:pPr>
              <w:spacing w:line="360" w:lineRule="auto"/>
              <w:jc w:val="both"/>
            </w:pPr>
            <w:r>
              <w:t>Casa de Acolhimento</w:t>
            </w:r>
          </w:p>
        </w:tc>
        <w:tc>
          <w:tcPr>
            <w:tcW w:w="1560" w:type="dxa"/>
          </w:tcPr>
          <w:p w14:paraId="4FF76770" w14:textId="726A3264" w:rsidR="00137D8E" w:rsidRDefault="00137D8E" w:rsidP="00CF28D8">
            <w:pPr>
              <w:spacing w:line="360" w:lineRule="auto"/>
              <w:jc w:val="both"/>
            </w:pPr>
            <w:r>
              <w:t>Nova Prata</w:t>
            </w:r>
          </w:p>
        </w:tc>
        <w:tc>
          <w:tcPr>
            <w:tcW w:w="3969" w:type="dxa"/>
          </w:tcPr>
          <w:p w14:paraId="73E19081" w14:textId="77777777" w:rsidR="00137D8E" w:rsidRDefault="00137D8E" w:rsidP="00CF28D8">
            <w:pPr>
              <w:spacing w:line="360" w:lineRule="auto"/>
              <w:jc w:val="both"/>
            </w:pPr>
          </w:p>
        </w:tc>
      </w:tr>
      <w:tr w:rsidR="00137D8E" w14:paraId="34ED0AA8" w14:textId="6A10040F" w:rsidTr="00C9748D">
        <w:tc>
          <w:tcPr>
            <w:tcW w:w="4820" w:type="dxa"/>
          </w:tcPr>
          <w:p w14:paraId="6249FD7D" w14:textId="684296ED" w:rsidR="00137D8E" w:rsidRDefault="00137D8E" w:rsidP="00CF28D8">
            <w:pPr>
              <w:spacing w:line="360" w:lineRule="auto"/>
              <w:jc w:val="both"/>
            </w:pPr>
            <w:r>
              <w:t xml:space="preserve">Hospital de Caridade </w:t>
            </w:r>
          </w:p>
        </w:tc>
        <w:tc>
          <w:tcPr>
            <w:tcW w:w="1560" w:type="dxa"/>
          </w:tcPr>
          <w:p w14:paraId="4B8E80B9" w14:textId="1AF7BC72" w:rsidR="00137D8E" w:rsidRDefault="00137D8E" w:rsidP="00CF28D8">
            <w:pPr>
              <w:spacing w:line="360" w:lineRule="auto"/>
              <w:jc w:val="both"/>
            </w:pPr>
            <w:r>
              <w:t>Carazinho</w:t>
            </w:r>
          </w:p>
        </w:tc>
        <w:tc>
          <w:tcPr>
            <w:tcW w:w="3969" w:type="dxa"/>
          </w:tcPr>
          <w:p w14:paraId="0378A5B8" w14:textId="77777777" w:rsidR="00137D8E" w:rsidRDefault="00137D8E" w:rsidP="00CF28D8">
            <w:pPr>
              <w:spacing w:line="360" w:lineRule="auto"/>
              <w:jc w:val="both"/>
            </w:pPr>
          </w:p>
        </w:tc>
      </w:tr>
      <w:tr w:rsidR="00137D8E" w14:paraId="0540DE00" w14:textId="3515F026" w:rsidTr="00C9748D">
        <w:tc>
          <w:tcPr>
            <w:tcW w:w="4820" w:type="dxa"/>
          </w:tcPr>
          <w:p w14:paraId="5E928CBE" w14:textId="791DC752" w:rsidR="00137D8E" w:rsidRDefault="00DC4947" w:rsidP="00CF28D8">
            <w:pPr>
              <w:spacing w:line="360" w:lineRule="auto"/>
              <w:jc w:val="both"/>
            </w:pPr>
            <w:r w:rsidRPr="00DC4947">
              <w:t>HCR- Marau Centro de Saúde do Idoso e Criança</w:t>
            </w:r>
          </w:p>
        </w:tc>
        <w:tc>
          <w:tcPr>
            <w:tcW w:w="1560" w:type="dxa"/>
          </w:tcPr>
          <w:p w14:paraId="372E4604" w14:textId="024F3A5D" w:rsidR="00137D8E" w:rsidRDefault="00137D8E" w:rsidP="00CF28D8">
            <w:pPr>
              <w:spacing w:line="360" w:lineRule="auto"/>
              <w:jc w:val="both"/>
            </w:pPr>
            <w:r>
              <w:t>Marau</w:t>
            </w:r>
          </w:p>
        </w:tc>
        <w:tc>
          <w:tcPr>
            <w:tcW w:w="3969" w:type="dxa"/>
          </w:tcPr>
          <w:p w14:paraId="44F99D78" w14:textId="77777777" w:rsidR="00C9748D" w:rsidRPr="00C9748D" w:rsidRDefault="00C9748D" w:rsidP="00CF28D8">
            <w:pPr>
              <w:spacing w:line="360" w:lineRule="auto"/>
              <w:jc w:val="both"/>
            </w:pPr>
            <w:r w:rsidRPr="00C9748D">
              <w:t>Psic. Estela- 99791118</w:t>
            </w:r>
          </w:p>
          <w:p w14:paraId="25AAB068" w14:textId="620038C2" w:rsidR="00137D8E" w:rsidRDefault="00C9748D" w:rsidP="00CF28D8">
            <w:pPr>
              <w:spacing w:line="360" w:lineRule="auto"/>
              <w:jc w:val="both"/>
            </w:pPr>
            <w:r w:rsidRPr="00C9748D">
              <w:t xml:space="preserve">Pediatra </w:t>
            </w:r>
            <w:proofErr w:type="spellStart"/>
            <w:r w:rsidRPr="00C9748D">
              <w:t>Patricia</w:t>
            </w:r>
            <w:proofErr w:type="spellEnd"/>
            <w:r w:rsidRPr="00C9748D">
              <w:t xml:space="preserve"> </w:t>
            </w:r>
            <w:proofErr w:type="spellStart"/>
            <w:r w:rsidRPr="00C9748D">
              <w:t>Balbinor</w:t>
            </w:r>
            <w:proofErr w:type="spellEnd"/>
            <w:r w:rsidRPr="00C9748D">
              <w:t>- 81249920</w:t>
            </w:r>
          </w:p>
        </w:tc>
      </w:tr>
      <w:tr w:rsidR="001A1305" w14:paraId="437CEC78" w14:textId="77777777" w:rsidTr="00C9748D">
        <w:tc>
          <w:tcPr>
            <w:tcW w:w="4820" w:type="dxa"/>
          </w:tcPr>
          <w:p w14:paraId="0139B002" w14:textId="4A69C377" w:rsidR="001A1305" w:rsidRDefault="001A1305" w:rsidP="00CF28D8">
            <w:pPr>
              <w:spacing w:line="360" w:lineRule="auto"/>
              <w:jc w:val="both"/>
            </w:pPr>
            <w:r w:rsidRPr="001A1305">
              <w:t>Escola Municipal Fundamental Davi Canabarro</w:t>
            </w:r>
          </w:p>
        </w:tc>
        <w:tc>
          <w:tcPr>
            <w:tcW w:w="1560" w:type="dxa"/>
          </w:tcPr>
          <w:p w14:paraId="1D21F214" w14:textId="75F9472B" w:rsidR="001A1305" w:rsidRDefault="001A1305" w:rsidP="00CF28D8">
            <w:pPr>
              <w:spacing w:line="360" w:lineRule="auto"/>
              <w:jc w:val="both"/>
            </w:pPr>
            <w:r w:rsidRPr="001A1305">
              <w:t>Davi Canabarro</w:t>
            </w:r>
          </w:p>
        </w:tc>
        <w:tc>
          <w:tcPr>
            <w:tcW w:w="3969" w:type="dxa"/>
          </w:tcPr>
          <w:p w14:paraId="3A50A955" w14:textId="77777777" w:rsidR="001A1305" w:rsidRDefault="001A1305" w:rsidP="00CF28D8">
            <w:pPr>
              <w:spacing w:line="360" w:lineRule="auto"/>
              <w:jc w:val="both"/>
            </w:pPr>
          </w:p>
        </w:tc>
      </w:tr>
    </w:tbl>
    <w:p w14:paraId="6C1B3D9C" w14:textId="77777777" w:rsidR="0020288E" w:rsidRDefault="0020288E" w:rsidP="00812442">
      <w:pPr>
        <w:jc w:val="both"/>
      </w:pPr>
    </w:p>
    <w:sectPr w:rsidR="0020288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4F4"/>
    <w:rsid w:val="000A5156"/>
    <w:rsid w:val="00137D8E"/>
    <w:rsid w:val="00147A79"/>
    <w:rsid w:val="00174958"/>
    <w:rsid w:val="001A1305"/>
    <w:rsid w:val="001A2D53"/>
    <w:rsid w:val="001A7853"/>
    <w:rsid w:val="001B6D87"/>
    <w:rsid w:val="001E23E8"/>
    <w:rsid w:val="0020288E"/>
    <w:rsid w:val="002E24F4"/>
    <w:rsid w:val="00395730"/>
    <w:rsid w:val="003F0399"/>
    <w:rsid w:val="003F28E3"/>
    <w:rsid w:val="004860AB"/>
    <w:rsid w:val="004D0D2E"/>
    <w:rsid w:val="00590AB6"/>
    <w:rsid w:val="005D661F"/>
    <w:rsid w:val="00764268"/>
    <w:rsid w:val="00812442"/>
    <w:rsid w:val="008F6D95"/>
    <w:rsid w:val="009900FB"/>
    <w:rsid w:val="009C2AE0"/>
    <w:rsid w:val="00A23C72"/>
    <w:rsid w:val="00A35585"/>
    <w:rsid w:val="00A462D7"/>
    <w:rsid w:val="00AF0668"/>
    <w:rsid w:val="00B9555C"/>
    <w:rsid w:val="00C21136"/>
    <w:rsid w:val="00C216F0"/>
    <w:rsid w:val="00C377C0"/>
    <w:rsid w:val="00C443C1"/>
    <w:rsid w:val="00C8605D"/>
    <w:rsid w:val="00C9748D"/>
    <w:rsid w:val="00CF28D8"/>
    <w:rsid w:val="00D32143"/>
    <w:rsid w:val="00DC4947"/>
    <w:rsid w:val="00E247BD"/>
    <w:rsid w:val="00E369DB"/>
    <w:rsid w:val="00F17F8E"/>
    <w:rsid w:val="00F3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8ACF4"/>
  <w15:chartTrackingRefBased/>
  <w15:docId w15:val="{73AB8296-3224-4F52-8650-015FA430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02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F17F8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17F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1019</Characters>
  <Application>Microsoft Office Word</Application>
  <DocSecurity>0</DocSecurity>
  <Lines>64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Lisiane LM</dc:creator>
  <cp:keywords/>
  <dc:description/>
  <cp:lastModifiedBy>cristina teixeira</cp:lastModifiedBy>
  <cp:revision>2</cp:revision>
  <dcterms:created xsi:type="dcterms:W3CDTF">2026-07-30T23:16:00Z</dcterms:created>
  <dcterms:modified xsi:type="dcterms:W3CDTF">2026-07-30T23:16:00Z</dcterms:modified>
</cp:coreProperties>
</file>